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06412E">
        <w:rPr>
          <w:b/>
          <w:sz w:val="28"/>
          <w:szCs w:val="28"/>
        </w:rPr>
        <w:t>24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050FFD">
        <w:rPr>
          <w:i/>
          <w:sz w:val="28"/>
          <w:szCs w:val="28"/>
        </w:rPr>
        <w:t>2</w:t>
      </w:r>
      <w:r w:rsidR="0006412E">
        <w:rPr>
          <w:i/>
          <w:sz w:val="28"/>
          <w:szCs w:val="28"/>
        </w:rPr>
        <w:t>6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050FFD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06412E">
        <w:rPr>
          <w:i/>
          <w:sz w:val="28"/>
          <w:szCs w:val="28"/>
        </w:rPr>
        <w:t>1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06412E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06412E">
        <w:rPr>
          <w:b/>
          <w:i/>
          <w:sz w:val="28"/>
          <w:szCs w:val="28"/>
        </w:rPr>
        <w:t>Công cha như núi thái sơn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9C760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050FFD">
              <w:rPr>
                <w:i/>
                <w:sz w:val="28"/>
                <w:szCs w:val="28"/>
              </w:rPr>
              <w:t>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97901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C97901">
              <w:rPr>
                <w:color w:val="000000"/>
                <w:sz w:val="28"/>
                <w:szCs w:val="28"/>
              </w:rPr>
              <w:t>Tự bảo vệ bản thân</w:t>
            </w:r>
          </w:p>
        </w:tc>
      </w:tr>
      <w:tr w:rsidR="00CE557A" w:rsidRPr="0006412E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8B46EB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8B46EB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CE557A" w:rsidRDefault="00CE557A" w:rsidP="00C97901">
            <w:pPr>
              <w:ind w:right="31"/>
              <w:jc w:val="both"/>
              <w:rPr>
                <w:sz w:val="28"/>
                <w:szCs w:val="28"/>
                <w:lang w:val="fr-FR"/>
              </w:rPr>
            </w:pPr>
            <w:r w:rsidRPr="00C97901">
              <w:rPr>
                <w:rFonts w:eastAsia="Arial"/>
                <w:color w:val="000000"/>
                <w:sz w:val="28"/>
                <w:szCs w:val="28"/>
                <w:lang w:val="fr-FR" w:eastAsia="ko-KR"/>
              </w:rPr>
              <w:t xml:space="preserve"> </w:t>
            </w:r>
            <w:r w:rsidR="00C97901" w:rsidRPr="00C97901">
              <w:rPr>
                <w:rFonts w:eastAsia="Arial"/>
                <w:color w:val="000000"/>
                <w:sz w:val="28"/>
                <w:szCs w:val="28"/>
                <w:lang w:val="fr-FR" w:eastAsia="ko-KR"/>
              </w:rPr>
              <w:t>Phép trừ trong phạm vi 10 000</w:t>
            </w:r>
            <w:r w:rsidRPr="00CE557A">
              <w:rPr>
                <w:sz w:val="28"/>
                <w:szCs w:val="28"/>
                <w:lang w:val="fr-FR"/>
              </w:rPr>
              <w:t xml:space="preserve"> (T2)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CE557A" w:rsidRDefault="00CE557A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CE557A" w:rsidRDefault="00CE557A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C97901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Chuyện bên cửa sổ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C97901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901" w:rsidRPr="008B46EB" w:rsidRDefault="00C9790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901" w:rsidRPr="008B46EB" w:rsidRDefault="00C9790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01" w:rsidRPr="008B46EB" w:rsidRDefault="00C9790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01" w:rsidRPr="008B46EB" w:rsidRDefault="00C9790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01" w:rsidRDefault="00C97901" w:rsidP="004541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Chuyện bên cửa sổ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E2B62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62" w:rsidRPr="008B46EB" w:rsidRDefault="00EE2B62" w:rsidP="00CD5955">
            <w:pPr>
              <w:rPr>
                <w:b/>
                <w:i/>
                <w:sz w:val="28"/>
                <w:szCs w:val="28"/>
              </w:rPr>
            </w:pPr>
          </w:p>
          <w:p w:rsidR="00EE2B62" w:rsidRPr="008B46EB" w:rsidRDefault="00EE2B62" w:rsidP="00CD5955">
            <w:pPr>
              <w:rPr>
                <w:b/>
                <w:i/>
                <w:sz w:val="28"/>
                <w:szCs w:val="28"/>
              </w:rPr>
            </w:pPr>
          </w:p>
          <w:p w:rsidR="00EE2B62" w:rsidRPr="008B46EB" w:rsidRDefault="00EE2B62" w:rsidP="00CD5955">
            <w:pPr>
              <w:rPr>
                <w:b/>
                <w:i/>
                <w:sz w:val="28"/>
                <w:szCs w:val="28"/>
              </w:rPr>
            </w:pPr>
          </w:p>
          <w:p w:rsidR="00EE2B62" w:rsidRPr="008B46EB" w:rsidRDefault="00EE2B62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EE2B62" w:rsidRPr="008B46EB" w:rsidRDefault="009C760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</w:t>
            </w:r>
            <w:r w:rsidR="00EE2B62">
              <w:rPr>
                <w:i/>
                <w:sz w:val="28"/>
                <w:szCs w:val="28"/>
              </w:rPr>
              <w:t>/02</w:t>
            </w:r>
            <w:r w:rsidR="00EE2B62" w:rsidRPr="008B46EB">
              <w:rPr>
                <w:i/>
                <w:sz w:val="28"/>
                <w:szCs w:val="28"/>
              </w:rPr>
              <w:t>/</w:t>
            </w:r>
            <w:r w:rsidR="00EE2B62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EE2B62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Default="006A3ABA" w:rsidP="00D12D9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Nhân số có bốn chữ số cho số có một chữ số</w:t>
            </w:r>
            <w:r w:rsidR="00EE2B62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 w:rsidR="00EE2B62">
              <w:rPr>
                <w:sz w:val="28"/>
                <w:szCs w:val="28"/>
              </w:rPr>
              <w:t>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C9790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901" w:rsidRPr="008B46EB" w:rsidRDefault="00C9790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901" w:rsidRPr="008B46EB" w:rsidRDefault="00C9790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01" w:rsidRPr="008B46EB" w:rsidRDefault="00C9790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01" w:rsidRPr="008B46EB" w:rsidRDefault="00C9790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01" w:rsidRDefault="00C97901" w:rsidP="004541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Chuyện bên cửa sổ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C97901">
              <w:rPr>
                <w:sz w:val="28"/>
                <w:szCs w:val="28"/>
              </w:rPr>
              <w:t>tuần 23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E2B62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EE2B62" w:rsidRPr="008B46EB" w:rsidRDefault="009C760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</w:t>
            </w:r>
            <w:r w:rsidR="00EE2B62">
              <w:rPr>
                <w:i/>
                <w:sz w:val="28"/>
                <w:szCs w:val="28"/>
              </w:rPr>
              <w:t>/02</w:t>
            </w:r>
            <w:r w:rsidR="00EE2B62" w:rsidRPr="008B46EB">
              <w:rPr>
                <w:i/>
                <w:sz w:val="28"/>
                <w:szCs w:val="28"/>
              </w:rPr>
              <w:t>/</w:t>
            </w:r>
            <w:r w:rsidR="00EE2B62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EE2B62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62" w:rsidRDefault="006A3ABA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Tay trái và tay phải</w:t>
            </w:r>
            <w:r w:rsidR="00EE2B62">
              <w:rPr>
                <w:sz w:val="28"/>
                <w:szCs w:val="28"/>
              </w:rPr>
              <w:t xml:space="preserve"> (Tiết 1)</w:t>
            </w:r>
          </w:p>
        </w:tc>
      </w:tr>
      <w:tr w:rsidR="006A3AB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ABA" w:rsidRPr="008B46EB" w:rsidRDefault="006A3AB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ABA" w:rsidRPr="008B46EB" w:rsidRDefault="006A3AB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Pr="008B46EB" w:rsidRDefault="006A3AB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Pr="008B46EB" w:rsidRDefault="006A3AB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Default="006A3ABA" w:rsidP="004541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Tay trái và tay phải</w:t>
            </w:r>
            <w:r w:rsidR="00EE0CAD"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EE0CA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AD" w:rsidRPr="008B46EB" w:rsidRDefault="00EE0CA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AD" w:rsidRPr="008B46EB" w:rsidRDefault="00EE0CA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Default="00EE0CAD" w:rsidP="0045410A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Nhân số có bốn chữ số cho số có một chữ số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B3319D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B3319D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tránh bệnh đau mắt đỏ ( Tiết 2)</w:t>
            </w:r>
          </w:p>
        </w:tc>
      </w:tr>
      <w:tr w:rsidR="00EE0CAD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AD" w:rsidRPr="008B46EB" w:rsidRDefault="00EE0CAD" w:rsidP="00CD5955">
            <w:pPr>
              <w:rPr>
                <w:b/>
                <w:i/>
                <w:sz w:val="28"/>
                <w:szCs w:val="28"/>
              </w:rPr>
            </w:pPr>
          </w:p>
          <w:p w:rsidR="00EE0CAD" w:rsidRPr="008B46EB" w:rsidRDefault="00EE0CAD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EE0CAD" w:rsidRPr="008B46EB" w:rsidRDefault="009C760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29</w:t>
            </w:r>
            <w:r w:rsidR="00EE0CAD">
              <w:rPr>
                <w:i/>
                <w:sz w:val="28"/>
                <w:szCs w:val="28"/>
              </w:rPr>
              <w:t>/02</w:t>
            </w:r>
            <w:r w:rsidR="00EE0CAD" w:rsidRPr="008B46EB">
              <w:rPr>
                <w:i/>
                <w:sz w:val="28"/>
                <w:szCs w:val="28"/>
              </w:rPr>
              <w:t>/</w:t>
            </w:r>
            <w:r w:rsidR="00EE0CAD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EE0CAD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Default="00EE0CAD" w:rsidP="0045410A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Nhân số có bốn chữ số cho số có một chữ số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D12D92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đồ dùng học tập</w:t>
            </w:r>
            <w:r w:rsidR="009C3EE4">
              <w:rPr>
                <w:sz w:val="28"/>
                <w:szCs w:val="28"/>
              </w:rPr>
              <w:t xml:space="preserve"> (Tiết 1)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Default="00306EA9" w:rsidP="00D12D92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Chăm sóc và</w:t>
            </w:r>
            <w:r w:rsidR="00444BBE">
              <w:rPr>
                <w:bCs/>
                <w:color w:val="000000"/>
                <w:sz w:val="28"/>
                <w:szCs w:val="28"/>
              </w:rPr>
              <w:t xml:space="preserve"> bảo vệ cơ quan tuần hoàn</w:t>
            </w:r>
            <w:r w:rsidR="009C3EE4">
              <w:rPr>
                <w:bCs/>
                <w:color w:val="000000"/>
                <w:sz w:val="28"/>
                <w:szCs w:val="28"/>
              </w:rPr>
              <w:t xml:space="preserve"> (T1)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A3AB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ABA" w:rsidRPr="008B46EB" w:rsidRDefault="006A3AB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BA" w:rsidRPr="008B46EB" w:rsidRDefault="006A3ABA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6A3ABA" w:rsidRPr="008B46EB" w:rsidRDefault="006A3ABA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Pr="008B46EB" w:rsidRDefault="006A3AB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Pr="008B46EB" w:rsidRDefault="006A3AB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Default="006A3ABA" w:rsidP="004541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Tay trái và tay phải</w:t>
            </w:r>
            <w:r w:rsidR="00EE0CAD"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D12D92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>: Ăn uống ngoài hàng quán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B3319D">
              <w:rPr>
                <w:sz w:val="28"/>
                <w:szCs w:val="28"/>
              </w:rPr>
              <w:t xml:space="preserve"> luyện tuần 23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B3319D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1/03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44BBE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BE" w:rsidRPr="008B46EB" w:rsidRDefault="00444BBE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BE" w:rsidRPr="008B46EB" w:rsidRDefault="00444BBE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BE" w:rsidRPr="008B46EB" w:rsidRDefault="00444BB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BE" w:rsidRPr="008B46EB" w:rsidRDefault="00444BB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BE" w:rsidRDefault="00444BBE" w:rsidP="0045410A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Chia số có bốn chữ số cho số có một chữ số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Khám phá bản thân (Tiế</w:t>
            </w:r>
            <w:r w:rsidR="00444BBE">
              <w:rPr>
                <w:rFonts w:eastAsia="Calibri"/>
                <w:sz w:val="28"/>
                <w:szCs w:val="28"/>
              </w:rPr>
              <w:t>t 4</w:t>
            </w:r>
            <w:r>
              <w:rPr>
                <w:rFonts w:eastAsia="Calibri"/>
                <w:sz w:val="28"/>
                <w:szCs w:val="28"/>
              </w:rPr>
              <w:t xml:space="preserve"> 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Default="00306EA9" w:rsidP="00D12D92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Chăm sóc và</w:t>
            </w:r>
            <w:r w:rsidR="00444BBE">
              <w:rPr>
                <w:bCs/>
                <w:color w:val="000000"/>
                <w:sz w:val="28"/>
                <w:szCs w:val="28"/>
              </w:rPr>
              <w:t xml:space="preserve"> bảo vệ cơ quan tuần hoàn</w:t>
            </w:r>
            <w:r w:rsidR="009C3EE4">
              <w:rPr>
                <w:bCs/>
                <w:color w:val="000000"/>
                <w:sz w:val="28"/>
                <w:szCs w:val="28"/>
              </w:rPr>
              <w:t xml:space="preserve"> (T2)</w:t>
            </w:r>
          </w:p>
        </w:tc>
      </w:tr>
      <w:tr w:rsidR="006A3AB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ABA" w:rsidRPr="008B46EB" w:rsidRDefault="006A3AB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ABA" w:rsidRPr="008B46EB" w:rsidRDefault="006A3AB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Pr="008B46EB" w:rsidRDefault="006A3AB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Pr="008B46EB" w:rsidRDefault="006A3AB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ABA" w:rsidRDefault="006A3ABA" w:rsidP="004541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Tay trái và tay phải</w:t>
            </w:r>
            <w:r w:rsidR="00EE0CAD">
              <w:rPr>
                <w:sz w:val="28"/>
                <w:szCs w:val="28"/>
              </w:rPr>
              <w:t xml:space="preserve"> (Tiết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B3319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B3319D">
              <w:rPr>
                <w:color w:val="000000"/>
                <w:sz w:val="28"/>
                <w:szCs w:val="28"/>
              </w:rPr>
              <w:t>Cảm nang ăn uống an toàn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BB2292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0E5D"/>
    <w:rsid w:val="00015A1A"/>
    <w:rsid w:val="00030E97"/>
    <w:rsid w:val="00050FFD"/>
    <w:rsid w:val="0006412E"/>
    <w:rsid w:val="000E0F27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7781"/>
    <w:rsid w:val="00230264"/>
    <w:rsid w:val="00242422"/>
    <w:rsid w:val="00262B0C"/>
    <w:rsid w:val="00282550"/>
    <w:rsid w:val="00287931"/>
    <w:rsid w:val="002D0A74"/>
    <w:rsid w:val="002E2F7B"/>
    <w:rsid w:val="00306EA9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4BBE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06167"/>
    <w:rsid w:val="006211EA"/>
    <w:rsid w:val="006444A3"/>
    <w:rsid w:val="006454A5"/>
    <w:rsid w:val="006628F4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3EE4"/>
    <w:rsid w:val="009C6A14"/>
    <w:rsid w:val="009C760B"/>
    <w:rsid w:val="00A53960"/>
    <w:rsid w:val="00A7197F"/>
    <w:rsid w:val="00A867A1"/>
    <w:rsid w:val="00AA27DA"/>
    <w:rsid w:val="00AB3313"/>
    <w:rsid w:val="00AB483C"/>
    <w:rsid w:val="00AD3685"/>
    <w:rsid w:val="00AF22B6"/>
    <w:rsid w:val="00B3319D"/>
    <w:rsid w:val="00B6135A"/>
    <w:rsid w:val="00B92D31"/>
    <w:rsid w:val="00BA7E25"/>
    <w:rsid w:val="00BB2292"/>
    <w:rsid w:val="00BE6375"/>
    <w:rsid w:val="00C26EB1"/>
    <w:rsid w:val="00C61299"/>
    <w:rsid w:val="00C62230"/>
    <w:rsid w:val="00C777D3"/>
    <w:rsid w:val="00C9005C"/>
    <w:rsid w:val="00C97901"/>
    <w:rsid w:val="00CA362D"/>
    <w:rsid w:val="00CA6704"/>
    <w:rsid w:val="00CB79B6"/>
    <w:rsid w:val="00CC4AFD"/>
    <w:rsid w:val="00CC7ABF"/>
    <w:rsid w:val="00CD2EC7"/>
    <w:rsid w:val="00CE557A"/>
    <w:rsid w:val="00D26C0B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C6352"/>
    <w:rsid w:val="00ED5D96"/>
    <w:rsid w:val="00EE0CAD"/>
    <w:rsid w:val="00EE2B62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18D17F3-84F7-4645-9774-C207B0EE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2024-02-25T07:50:00Z</dcterms:created>
  <dcterms:modified xsi:type="dcterms:W3CDTF">2024-02-25T07:50:00Z</dcterms:modified>
</cp:coreProperties>
</file>